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F9DFD" w14:textId="77777777" w:rsidR="00256001" w:rsidRPr="00711758" w:rsidRDefault="00256001" w:rsidP="00256001">
      <w:pPr>
        <w:jc w:val="center"/>
        <w:rPr>
          <w:b/>
          <w:spacing w:val="100"/>
          <w:sz w:val="32"/>
        </w:rPr>
      </w:pPr>
      <w:r w:rsidRPr="00711758">
        <w:rPr>
          <w:b/>
          <w:spacing w:val="100"/>
          <w:sz w:val="32"/>
        </w:rPr>
        <w:t>BUDGET MODIFICATION REQUEST</w:t>
      </w:r>
    </w:p>
    <w:p w14:paraId="0E6CDF56" w14:textId="77777777" w:rsidR="00256001" w:rsidRPr="00B324D7" w:rsidRDefault="00256001" w:rsidP="00256001">
      <w:pPr>
        <w:jc w:val="center"/>
        <w:rPr>
          <w:sz w:val="16"/>
        </w:rPr>
      </w:pPr>
    </w:p>
    <w:p w14:paraId="01C0935A" w14:textId="77777777" w:rsidR="00256001" w:rsidRPr="008A3AF7" w:rsidRDefault="00256001" w:rsidP="00256001">
      <w:pPr>
        <w:jc w:val="center"/>
        <w:rPr>
          <w:b/>
          <w:sz w:val="32"/>
        </w:rPr>
      </w:pPr>
      <w:r w:rsidRPr="008A3AF7">
        <w:rPr>
          <w:b/>
          <w:sz w:val="32"/>
        </w:rPr>
        <w:t>_______________________________________</w:t>
      </w:r>
    </w:p>
    <w:p w14:paraId="53E1A482" w14:textId="77777777" w:rsidR="00256001" w:rsidRPr="00E95233" w:rsidRDefault="00256001" w:rsidP="00256001">
      <w:pPr>
        <w:jc w:val="center"/>
        <w:rPr>
          <w:b/>
          <w:sz w:val="22"/>
        </w:rPr>
      </w:pPr>
      <w:r w:rsidRPr="00E95233">
        <w:rPr>
          <w:b/>
          <w:sz w:val="22"/>
        </w:rPr>
        <w:t>Recipient Name</w:t>
      </w:r>
    </w:p>
    <w:p w14:paraId="1270EDA4" w14:textId="77777777" w:rsidR="00256001" w:rsidRPr="00711758" w:rsidRDefault="00256001" w:rsidP="00256001">
      <w:pPr>
        <w:jc w:val="center"/>
        <w:rPr>
          <w:sz w:val="16"/>
        </w:rPr>
      </w:pPr>
    </w:p>
    <w:p w14:paraId="115971F7" w14:textId="77777777" w:rsidR="00256001" w:rsidRPr="008A3AF7" w:rsidRDefault="00256001" w:rsidP="00256001">
      <w:pPr>
        <w:jc w:val="center"/>
        <w:rPr>
          <w:b/>
          <w:sz w:val="22"/>
        </w:rPr>
      </w:pPr>
      <w:r w:rsidRPr="008A3AF7">
        <w:rPr>
          <w:b/>
          <w:sz w:val="22"/>
        </w:rPr>
        <w:t>__________________________________________________</w:t>
      </w:r>
      <w:r w:rsidR="00247E44">
        <w:rPr>
          <w:b/>
          <w:sz w:val="22"/>
        </w:rPr>
        <w:t>____</w:t>
      </w:r>
      <w:r w:rsidRPr="008A3AF7">
        <w:rPr>
          <w:b/>
          <w:sz w:val="22"/>
        </w:rPr>
        <w:t>__</w:t>
      </w:r>
    </w:p>
    <w:p w14:paraId="2F75CBDA" w14:textId="77777777" w:rsidR="00256001" w:rsidRPr="00E95233" w:rsidRDefault="00256001" w:rsidP="00256001">
      <w:pPr>
        <w:jc w:val="center"/>
        <w:rPr>
          <w:b/>
          <w:sz w:val="22"/>
        </w:rPr>
      </w:pPr>
      <w:r w:rsidRPr="00E95233">
        <w:rPr>
          <w:b/>
          <w:sz w:val="22"/>
        </w:rPr>
        <w:t>Address</w:t>
      </w:r>
    </w:p>
    <w:p w14:paraId="551A29BC" w14:textId="77777777" w:rsidR="00256001" w:rsidRPr="00711758" w:rsidRDefault="00256001" w:rsidP="00256001">
      <w:pPr>
        <w:jc w:val="center"/>
        <w:rPr>
          <w:sz w:val="16"/>
        </w:rPr>
      </w:pPr>
    </w:p>
    <w:p w14:paraId="67BFEC55" w14:textId="77777777" w:rsidR="00256001" w:rsidRPr="008A3AF7" w:rsidRDefault="00256001" w:rsidP="00256001">
      <w:pPr>
        <w:jc w:val="center"/>
        <w:rPr>
          <w:b/>
          <w:sz w:val="22"/>
        </w:rPr>
      </w:pPr>
      <w:r w:rsidRPr="008A3AF7">
        <w:rPr>
          <w:b/>
          <w:sz w:val="22"/>
        </w:rPr>
        <w:t>___________________________________________________</w:t>
      </w:r>
      <w:r w:rsidR="00247E44">
        <w:rPr>
          <w:b/>
          <w:sz w:val="22"/>
        </w:rPr>
        <w:t>__</w:t>
      </w:r>
      <w:r w:rsidRPr="008A3AF7">
        <w:rPr>
          <w:b/>
          <w:sz w:val="22"/>
        </w:rPr>
        <w:t>_</w:t>
      </w:r>
    </w:p>
    <w:p w14:paraId="48DA6D51" w14:textId="77777777" w:rsidR="00256001" w:rsidRPr="008A3AF7" w:rsidRDefault="00256001" w:rsidP="00256001">
      <w:pPr>
        <w:jc w:val="center"/>
        <w:rPr>
          <w:b/>
          <w:sz w:val="22"/>
        </w:rPr>
      </w:pPr>
      <w:r w:rsidRPr="00711758">
        <w:rPr>
          <w:b/>
          <w:sz w:val="22"/>
        </w:rPr>
        <w:t>Contact Person &amp; Title</w:t>
      </w:r>
    </w:p>
    <w:p w14:paraId="7EA0A09A" w14:textId="77777777" w:rsidR="00256001" w:rsidRPr="00711758" w:rsidRDefault="00256001" w:rsidP="00256001">
      <w:pPr>
        <w:jc w:val="center"/>
        <w:rPr>
          <w:sz w:val="16"/>
        </w:rPr>
      </w:pPr>
    </w:p>
    <w:p w14:paraId="733E2E86" w14:textId="77777777" w:rsidR="00256001" w:rsidRPr="00711758" w:rsidRDefault="00256001" w:rsidP="00256001">
      <w:pPr>
        <w:jc w:val="center"/>
        <w:rPr>
          <w:sz w:val="16"/>
        </w:rPr>
      </w:pPr>
      <w:r w:rsidRPr="00711758">
        <w:rPr>
          <w:sz w:val="16"/>
        </w:rPr>
        <w:t>______________________________________________</w:t>
      </w:r>
      <w:r w:rsidR="00247E44">
        <w:rPr>
          <w:sz w:val="16"/>
        </w:rPr>
        <w:t>____________________________</w:t>
      </w:r>
    </w:p>
    <w:p w14:paraId="338BD12D" w14:textId="77777777" w:rsidR="00256001" w:rsidRPr="008A3AF7" w:rsidRDefault="00FB5722" w:rsidP="00256001">
      <w:pPr>
        <w:jc w:val="center"/>
        <w:rPr>
          <w:b/>
          <w:sz w:val="22"/>
        </w:rPr>
      </w:pPr>
      <w:r>
        <w:rPr>
          <w:b/>
          <w:sz w:val="22"/>
        </w:rPr>
        <w:t>Contact Telep</w:t>
      </w:r>
      <w:r w:rsidR="00256001" w:rsidRPr="008A3AF7">
        <w:rPr>
          <w:b/>
          <w:sz w:val="22"/>
        </w:rPr>
        <w:t>hone</w:t>
      </w:r>
      <w:r>
        <w:rPr>
          <w:b/>
          <w:sz w:val="22"/>
        </w:rPr>
        <w:t xml:space="preserve"> &amp; FAX</w:t>
      </w:r>
      <w:r w:rsidR="00256001" w:rsidRPr="008A3AF7">
        <w:rPr>
          <w:b/>
          <w:sz w:val="22"/>
        </w:rPr>
        <w:t xml:space="preserve"> Number</w:t>
      </w:r>
      <w:r>
        <w:rPr>
          <w:b/>
          <w:sz w:val="22"/>
        </w:rPr>
        <w:t>s</w:t>
      </w:r>
    </w:p>
    <w:p w14:paraId="15E486FD" w14:textId="77777777" w:rsidR="00256001" w:rsidRPr="008A3AF7" w:rsidRDefault="00256001" w:rsidP="00256001">
      <w:pPr>
        <w:jc w:val="center"/>
        <w:rPr>
          <w:b/>
          <w:sz w:val="16"/>
        </w:rPr>
      </w:pPr>
    </w:p>
    <w:p w14:paraId="7B1B5101" w14:textId="77777777" w:rsidR="00256001" w:rsidRPr="008A3AF7" w:rsidRDefault="00256001" w:rsidP="00256001">
      <w:pPr>
        <w:jc w:val="center"/>
        <w:rPr>
          <w:b/>
          <w:sz w:val="22"/>
        </w:rPr>
      </w:pPr>
      <w:r w:rsidRPr="008A3AF7">
        <w:rPr>
          <w:b/>
          <w:sz w:val="22"/>
        </w:rPr>
        <w:t>____________________________________________________</w:t>
      </w:r>
    </w:p>
    <w:p w14:paraId="61FF7CEF" w14:textId="77777777" w:rsidR="00B324D7" w:rsidRDefault="00B324D7" w:rsidP="00256001">
      <w:pPr>
        <w:jc w:val="center"/>
        <w:rPr>
          <w:b/>
          <w:sz w:val="22"/>
        </w:rPr>
      </w:pPr>
      <w:r>
        <w:rPr>
          <w:b/>
          <w:sz w:val="22"/>
        </w:rPr>
        <w:t>Contact Email</w:t>
      </w:r>
    </w:p>
    <w:p w14:paraId="2168DA7B" w14:textId="77777777" w:rsidR="00256001" w:rsidRPr="00B324D7" w:rsidRDefault="00256001" w:rsidP="00256001">
      <w:pPr>
        <w:jc w:val="center"/>
        <w:rPr>
          <w:sz w:val="16"/>
        </w:rPr>
      </w:pPr>
    </w:p>
    <w:p w14:paraId="4E926B9C" w14:textId="77777777" w:rsidR="00B324D7" w:rsidRPr="000818B1" w:rsidRDefault="000818B1" w:rsidP="00256001">
      <w:pPr>
        <w:ind w:left="-720" w:right="-720"/>
        <w:jc w:val="center"/>
        <w:rPr>
          <w:i/>
        </w:rPr>
      </w:pPr>
      <w:r w:rsidRPr="000818B1">
        <w:rPr>
          <w:i/>
        </w:rPr>
        <w:t>It is hereby requested:  t</w:t>
      </w:r>
      <w:r w:rsidR="00256001" w:rsidRPr="000818B1">
        <w:rPr>
          <w:i/>
        </w:rPr>
        <w:t>he following modification(s) of the original</w:t>
      </w:r>
      <w:r w:rsidR="00B324D7" w:rsidRPr="000818B1">
        <w:rPr>
          <w:i/>
        </w:rPr>
        <w:t xml:space="preserve"> budget for</w:t>
      </w:r>
    </w:p>
    <w:p w14:paraId="62373216" w14:textId="77777777" w:rsidR="00256001" w:rsidRPr="000818B1" w:rsidRDefault="00256001" w:rsidP="00256001">
      <w:pPr>
        <w:ind w:left="-720" w:right="-720"/>
        <w:jc w:val="center"/>
        <w:rPr>
          <w:i/>
        </w:rPr>
      </w:pPr>
      <w:r w:rsidRPr="000818B1">
        <w:rPr>
          <w:i/>
        </w:rPr>
        <w:t xml:space="preserve">Memorandum of Agreement </w:t>
      </w:r>
      <w:r w:rsidRPr="000818B1">
        <w:rPr>
          <w:b/>
          <w:i/>
        </w:rPr>
        <w:t xml:space="preserve">(MOA) </w:t>
      </w:r>
      <w:r w:rsidR="00B324D7" w:rsidRPr="000818B1">
        <w:rPr>
          <w:b/>
          <w:i/>
        </w:rPr>
        <w:t>#_____________</w:t>
      </w:r>
    </w:p>
    <w:p w14:paraId="7A895DD7" w14:textId="77777777" w:rsidR="00256001" w:rsidRPr="00711758" w:rsidRDefault="00256001" w:rsidP="00256001">
      <w:pPr>
        <w:jc w:val="center"/>
        <w:rPr>
          <w:sz w:val="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888"/>
        <w:gridCol w:w="1710"/>
        <w:gridCol w:w="1710"/>
        <w:gridCol w:w="1548"/>
      </w:tblGrid>
      <w:tr w:rsidR="00256001" w:rsidRPr="000818B1" w14:paraId="1FA19404" w14:textId="77777777" w:rsidTr="00DC59FA">
        <w:trPr>
          <w:trHeight w:val="366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2E1F7DF" w14:textId="77777777" w:rsidR="00B324D7" w:rsidRPr="000818B1" w:rsidRDefault="00B324D7" w:rsidP="00911E19">
            <w:pPr>
              <w:jc w:val="center"/>
              <w:rPr>
                <w:b/>
                <w:sz w:val="18"/>
              </w:rPr>
            </w:pPr>
          </w:p>
          <w:p w14:paraId="31EED5BE" w14:textId="77777777" w:rsidR="00256001" w:rsidRPr="000818B1" w:rsidRDefault="00B324D7" w:rsidP="00911E19">
            <w:pPr>
              <w:jc w:val="center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COST CATEGORY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D9D9D9"/>
          </w:tcPr>
          <w:p w14:paraId="328AA88D" w14:textId="77777777" w:rsidR="00256001" w:rsidRPr="000818B1" w:rsidRDefault="00256001" w:rsidP="00911E19">
            <w:pPr>
              <w:jc w:val="center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MOA Authorized Budget: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D9D9D9"/>
          </w:tcPr>
          <w:p w14:paraId="0C71017E" w14:textId="77777777" w:rsidR="00256001" w:rsidRPr="000818B1" w:rsidRDefault="00256001" w:rsidP="00911E19">
            <w:pPr>
              <w:jc w:val="center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Adjustments</w:t>
            </w:r>
          </w:p>
          <w:p w14:paraId="6652F133" w14:textId="77777777" w:rsidR="00256001" w:rsidRPr="000818B1" w:rsidRDefault="00256001" w:rsidP="00911E19">
            <w:pPr>
              <w:jc w:val="center"/>
              <w:rPr>
                <w:b/>
                <w:sz w:val="18"/>
              </w:rPr>
            </w:pPr>
            <w:proofErr w:type="gramStart"/>
            <w:r w:rsidRPr="000818B1">
              <w:rPr>
                <w:b/>
                <w:sz w:val="18"/>
              </w:rPr>
              <w:t>( +</w:t>
            </w:r>
            <w:proofErr w:type="gramEnd"/>
            <w:r w:rsidRPr="000818B1">
              <w:rPr>
                <w:b/>
                <w:sz w:val="18"/>
              </w:rPr>
              <w:t xml:space="preserve"> or - ):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6FC14BC" w14:textId="77777777" w:rsidR="00256001" w:rsidRPr="000818B1" w:rsidRDefault="00256001" w:rsidP="00911E19">
            <w:pPr>
              <w:jc w:val="center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MOA Modified</w:t>
            </w:r>
          </w:p>
          <w:p w14:paraId="5FB436A7" w14:textId="77777777" w:rsidR="00256001" w:rsidRPr="000818B1" w:rsidRDefault="00256001" w:rsidP="00911E19">
            <w:pPr>
              <w:jc w:val="center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Budget:</w:t>
            </w:r>
          </w:p>
        </w:tc>
      </w:tr>
      <w:tr w:rsidR="00256001" w:rsidRPr="000818B1" w14:paraId="3575D929" w14:textId="77777777">
        <w:trPr>
          <w:trHeight w:val="449"/>
        </w:trPr>
        <w:tc>
          <w:tcPr>
            <w:tcW w:w="3888" w:type="dxa"/>
            <w:tcBorders>
              <w:left w:val="single" w:sz="12" w:space="0" w:color="auto"/>
            </w:tcBorders>
          </w:tcPr>
          <w:p w14:paraId="14B80DC9" w14:textId="77777777" w:rsidR="00256001" w:rsidRPr="000818B1" w:rsidRDefault="00256001" w:rsidP="00911E19">
            <w:pPr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PERSONNEL:</w:t>
            </w:r>
          </w:p>
          <w:p w14:paraId="73F59190" w14:textId="3710E3AC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Salaries/Wages:</w:t>
            </w:r>
          </w:p>
        </w:tc>
        <w:tc>
          <w:tcPr>
            <w:tcW w:w="1710" w:type="dxa"/>
          </w:tcPr>
          <w:p w14:paraId="337C08F2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EDE2E5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7362F97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1CA457CF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45AF5F47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7C96D60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1BC71E39" w14:textId="77777777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</w:tcPr>
          <w:p w14:paraId="0518D935" w14:textId="77777777" w:rsidR="00256001" w:rsidRPr="000818B1" w:rsidRDefault="00256001" w:rsidP="00911E19">
            <w:pPr>
              <w:rPr>
                <w:sz w:val="18"/>
              </w:rPr>
            </w:pPr>
          </w:p>
          <w:p w14:paraId="25517B88" w14:textId="1DFB0F45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Fringe Benefits: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700C59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41FCC980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1CDA92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19CB1D14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12" w:space="0" w:color="auto"/>
            </w:tcBorders>
          </w:tcPr>
          <w:p w14:paraId="73E71263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027391F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227311AF" w14:textId="77777777" w:rsidTr="000A0F74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0DF40E1" w14:textId="77777777" w:rsidR="00256001" w:rsidRPr="000818B1" w:rsidRDefault="00256001" w:rsidP="00911E19">
            <w:pPr>
              <w:jc w:val="center"/>
              <w:rPr>
                <w:sz w:val="18"/>
              </w:rPr>
            </w:pPr>
          </w:p>
          <w:p w14:paraId="4FC8DF37" w14:textId="778C3CDB" w:rsidR="00256001" w:rsidRPr="000A0F74" w:rsidRDefault="00256001" w:rsidP="0008616D">
            <w:pPr>
              <w:jc w:val="right"/>
              <w:rPr>
                <w:b/>
                <w:sz w:val="18"/>
                <w:szCs w:val="18"/>
              </w:rPr>
            </w:pPr>
            <w:r w:rsidRPr="000A0F74">
              <w:rPr>
                <w:b/>
                <w:sz w:val="18"/>
                <w:szCs w:val="18"/>
              </w:rPr>
              <w:t>Total Personnel: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D968368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82814E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BF9E05E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4B6A62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02B959E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4E11F865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2BDED771" w14:textId="77777777">
        <w:trPr>
          <w:trHeight w:val="420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</w:tcPr>
          <w:p w14:paraId="337A3BFE" w14:textId="77777777" w:rsidR="00256001" w:rsidRPr="000818B1" w:rsidRDefault="00256001" w:rsidP="00911E19">
            <w:pPr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NON-PERSONNEL:</w:t>
            </w:r>
          </w:p>
          <w:p w14:paraId="735C5BCF" w14:textId="5A07A57A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Travel: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23BF4C9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393AFA8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C213B0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6AAD1DC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</w:tcPr>
          <w:p w14:paraId="1BB9AE3C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241A83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2126F4D5" w14:textId="77777777">
        <w:trPr>
          <w:trHeight w:val="431"/>
        </w:trPr>
        <w:tc>
          <w:tcPr>
            <w:tcW w:w="3888" w:type="dxa"/>
            <w:tcBorders>
              <w:left w:val="single" w:sz="12" w:space="0" w:color="auto"/>
            </w:tcBorders>
          </w:tcPr>
          <w:p w14:paraId="1EFBC9E5" w14:textId="77777777" w:rsidR="00256001" w:rsidRPr="000818B1" w:rsidRDefault="00256001" w:rsidP="0008616D">
            <w:pPr>
              <w:rPr>
                <w:sz w:val="18"/>
              </w:rPr>
            </w:pPr>
          </w:p>
          <w:p w14:paraId="3C7D1761" w14:textId="72642657" w:rsidR="00256001" w:rsidRPr="000818B1" w:rsidRDefault="000A0F74" w:rsidP="00911E19">
            <w:pPr>
              <w:rPr>
                <w:sz w:val="18"/>
              </w:rPr>
            </w:pPr>
            <w:r>
              <w:rPr>
                <w:sz w:val="18"/>
              </w:rPr>
              <w:t>Space Cost (Rent/Lease</w:t>
            </w:r>
            <w:r w:rsidR="00256001" w:rsidRPr="000818B1">
              <w:rPr>
                <w:sz w:val="18"/>
              </w:rPr>
              <w:t>):</w:t>
            </w:r>
          </w:p>
        </w:tc>
        <w:tc>
          <w:tcPr>
            <w:tcW w:w="1710" w:type="dxa"/>
          </w:tcPr>
          <w:p w14:paraId="612AB236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5F6BF21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1E192CC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60F1521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3D5DEEB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BAA590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4A9C9D23" w14:textId="77777777">
        <w:trPr>
          <w:trHeight w:val="458"/>
        </w:trPr>
        <w:tc>
          <w:tcPr>
            <w:tcW w:w="3888" w:type="dxa"/>
            <w:tcBorders>
              <w:left w:val="single" w:sz="12" w:space="0" w:color="auto"/>
            </w:tcBorders>
          </w:tcPr>
          <w:p w14:paraId="6E8B5030" w14:textId="77777777" w:rsidR="00256001" w:rsidRPr="000818B1" w:rsidRDefault="00256001" w:rsidP="00911E19">
            <w:pPr>
              <w:rPr>
                <w:sz w:val="18"/>
              </w:rPr>
            </w:pPr>
          </w:p>
          <w:p w14:paraId="71904635" w14:textId="071FBC76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Consumable Supplies:</w:t>
            </w:r>
          </w:p>
        </w:tc>
        <w:tc>
          <w:tcPr>
            <w:tcW w:w="1710" w:type="dxa"/>
          </w:tcPr>
          <w:p w14:paraId="3E03B0BC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46E25A5C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C95248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74B1660B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79AE44D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54A4A00B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6BD5188C" w14:textId="77777777">
        <w:trPr>
          <w:trHeight w:val="467"/>
        </w:trPr>
        <w:tc>
          <w:tcPr>
            <w:tcW w:w="3888" w:type="dxa"/>
            <w:tcBorders>
              <w:left w:val="single" w:sz="12" w:space="0" w:color="auto"/>
            </w:tcBorders>
          </w:tcPr>
          <w:p w14:paraId="75452B11" w14:textId="77777777" w:rsidR="00256001" w:rsidRPr="000818B1" w:rsidRDefault="00256001" w:rsidP="00911E19">
            <w:pPr>
              <w:rPr>
                <w:sz w:val="18"/>
              </w:rPr>
            </w:pPr>
          </w:p>
          <w:p w14:paraId="799225D5" w14:textId="678DC139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Equipment</w:t>
            </w:r>
            <w:r w:rsidR="00761915">
              <w:rPr>
                <w:sz w:val="18"/>
              </w:rPr>
              <w:t xml:space="preserve"> Lease/Purchase</w:t>
            </w:r>
            <w:r w:rsidRPr="000818B1">
              <w:rPr>
                <w:sz w:val="18"/>
              </w:rPr>
              <w:t>:</w:t>
            </w:r>
          </w:p>
        </w:tc>
        <w:tc>
          <w:tcPr>
            <w:tcW w:w="1710" w:type="dxa"/>
          </w:tcPr>
          <w:p w14:paraId="2EA00473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76C2438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7667A8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15A67D13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C353C4E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F18F754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4A6DA4BB" w14:textId="77777777">
        <w:trPr>
          <w:trHeight w:val="404"/>
        </w:trPr>
        <w:tc>
          <w:tcPr>
            <w:tcW w:w="3888" w:type="dxa"/>
            <w:tcBorders>
              <w:left w:val="single" w:sz="12" w:space="0" w:color="auto"/>
            </w:tcBorders>
          </w:tcPr>
          <w:p w14:paraId="691B9430" w14:textId="77777777" w:rsidR="00256001" w:rsidRPr="000818B1" w:rsidRDefault="00256001" w:rsidP="0008616D">
            <w:pPr>
              <w:rPr>
                <w:sz w:val="18"/>
              </w:rPr>
            </w:pPr>
          </w:p>
          <w:p w14:paraId="6210F3D7" w14:textId="443A970D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Consultant Services:</w:t>
            </w:r>
          </w:p>
        </w:tc>
        <w:tc>
          <w:tcPr>
            <w:tcW w:w="1710" w:type="dxa"/>
          </w:tcPr>
          <w:p w14:paraId="4BD775AF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3F67695B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176ABB6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7D419143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1577079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576EA2F0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1A9EAF29" w14:textId="77777777">
        <w:trPr>
          <w:trHeight w:val="521"/>
        </w:trPr>
        <w:tc>
          <w:tcPr>
            <w:tcW w:w="3888" w:type="dxa"/>
            <w:tcBorders>
              <w:left w:val="single" w:sz="12" w:space="0" w:color="auto"/>
            </w:tcBorders>
          </w:tcPr>
          <w:p w14:paraId="6B558813" w14:textId="77777777" w:rsidR="00256001" w:rsidRPr="000818B1" w:rsidRDefault="00256001" w:rsidP="0008616D">
            <w:pPr>
              <w:rPr>
                <w:sz w:val="18"/>
              </w:rPr>
            </w:pPr>
          </w:p>
          <w:p w14:paraId="4B52418E" w14:textId="16C1A46B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Contract Services:</w:t>
            </w:r>
          </w:p>
        </w:tc>
        <w:tc>
          <w:tcPr>
            <w:tcW w:w="1710" w:type="dxa"/>
          </w:tcPr>
          <w:p w14:paraId="23CAA679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2DA9B9C8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0A640E8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348F549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2282C0C7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0F6E43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110F7D77" w14:textId="77777777">
        <w:trPr>
          <w:trHeight w:val="521"/>
        </w:trPr>
        <w:tc>
          <w:tcPr>
            <w:tcW w:w="3888" w:type="dxa"/>
            <w:tcBorders>
              <w:left w:val="single" w:sz="12" w:space="0" w:color="auto"/>
            </w:tcBorders>
          </w:tcPr>
          <w:p w14:paraId="54B277CF" w14:textId="77777777" w:rsidR="00256001" w:rsidRPr="000818B1" w:rsidRDefault="00256001" w:rsidP="0008616D">
            <w:pPr>
              <w:rPr>
                <w:sz w:val="18"/>
              </w:rPr>
            </w:pPr>
          </w:p>
          <w:p w14:paraId="5DAB2337" w14:textId="1DCD566B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>Subcontractors:</w:t>
            </w:r>
          </w:p>
        </w:tc>
        <w:tc>
          <w:tcPr>
            <w:tcW w:w="1710" w:type="dxa"/>
          </w:tcPr>
          <w:p w14:paraId="30613903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972E36E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514CB4F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178B9C6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D2A5E93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1FBB9B0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3D9CA7F4" w14:textId="77777777">
        <w:trPr>
          <w:trHeight w:val="431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</w:tcPr>
          <w:p w14:paraId="1A4D009F" w14:textId="69790D87" w:rsidR="00256001" w:rsidRPr="000818B1" w:rsidRDefault="00256001" w:rsidP="00911E19">
            <w:pPr>
              <w:rPr>
                <w:sz w:val="18"/>
              </w:rPr>
            </w:pPr>
          </w:p>
          <w:p w14:paraId="171D84B1" w14:textId="6408D8E5" w:rsidR="00256001" w:rsidRPr="000818B1" w:rsidRDefault="00256001" w:rsidP="00911E19">
            <w:pPr>
              <w:rPr>
                <w:sz w:val="18"/>
              </w:rPr>
            </w:pPr>
            <w:r w:rsidRPr="000818B1">
              <w:rPr>
                <w:sz w:val="18"/>
              </w:rPr>
              <w:t xml:space="preserve">Other Costs </w:t>
            </w:r>
            <w:r w:rsidR="0008616D">
              <w:rPr>
                <w:i/>
                <w:sz w:val="18"/>
              </w:rPr>
              <w:t>(*Description b</w:t>
            </w:r>
            <w:r w:rsidRPr="000818B1">
              <w:rPr>
                <w:i/>
                <w:sz w:val="18"/>
              </w:rPr>
              <w:t>elow):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CD505C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6278453A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9C89D65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3B04B47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12" w:space="0" w:color="auto"/>
            </w:tcBorders>
          </w:tcPr>
          <w:p w14:paraId="2D7ADD6F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3E8CE0E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6E11AB6D" w14:textId="77777777" w:rsidTr="000A0F74">
        <w:trPr>
          <w:trHeight w:val="440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DE411A9" w14:textId="77777777" w:rsidR="00256001" w:rsidRPr="000818B1" w:rsidRDefault="00256001" w:rsidP="00911E19">
            <w:pPr>
              <w:jc w:val="center"/>
              <w:rPr>
                <w:sz w:val="18"/>
              </w:rPr>
            </w:pPr>
          </w:p>
          <w:p w14:paraId="718647F3" w14:textId="01F5FD74" w:rsidR="00256001" w:rsidRPr="000818B1" w:rsidRDefault="00256001" w:rsidP="0008616D">
            <w:pPr>
              <w:tabs>
                <w:tab w:val="left" w:pos="1080"/>
                <w:tab w:val="left" w:pos="1170"/>
              </w:tabs>
              <w:jc w:val="right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Total Non-Personnel: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34A728A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47832106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604B03BB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C96C4D1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5D8DAF5C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0F092D0B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  <w:tr w:rsidR="00256001" w:rsidRPr="000818B1" w14:paraId="3FCE378B" w14:textId="77777777" w:rsidTr="000A0F74">
        <w:trPr>
          <w:trHeight w:val="438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6EA69C9" w14:textId="77777777" w:rsidR="00256001" w:rsidRPr="000818B1" w:rsidRDefault="00256001" w:rsidP="00911E19">
            <w:pPr>
              <w:jc w:val="right"/>
              <w:rPr>
                <w:sz w:val="18"/>
              </w:rPr>
            </w:pPr>
          </w:p>
          <w:p w14:paraId="59E92127" w14:textId="534B1A06" w:rsidR="00256001" w:rsidRPr="000818B1" w:rsidRDefault="00256001" w:rsidP="0008616D">
            <w:pPr>
              <w:jc w:val="right"/>
              <w:rPr>
                <w:b/>
                <w:sz w:val="18"/>
              </w:rPr>
            </w:pPr>
            <w:r w:rsidRPr="000818B1">
              <w:rPr>
                <w:b/>
                <w:sz w:val="18"/>
              </w:rPr>
              <w:t>TOTAL: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4A18DF2A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5FA9CCE7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38DB072F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10269DCD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D3391" w14:textId="77777777" w:rsidR="00256001" w:rsidRDefault="00256001" w:rsidP="000A0F74">
            <w:pPr>
              <w:jc w:val="right"/>
              <w:rPr>
                <w:sz w:val="20"/>
                <w:szCs w:val="20"/>
              </w:rPr>
            </w:pPr>
          </w:p>
          <w:p w14:paraId="348079D2" w14:textId="77777777" w:rsidR="000A0F74" w:rsidRPr="000A0F74" w:rsidRDefault="000A0F74" w:rsidP="000A0F74">
            <w:pPr>
              <w:jc w:val="right"/>
              <w:rPr>
                <w:sz w:val="20"/>
                <w:szCs w:val="20"/>
              </w:rPr>
            </w:pPr>
          </w:p>
        </w:tc>
      </w:tr>
    </w:tbl>
    <w:p w14:paraId="6535A98F" w14:textId="4297BF61" w:rsidR="00256001" w:rsidRPr="000A0F74" w:rsidRDefault="00256001" w:rsidP="00256001">
      <w:r w:rsidRPr="00E95233">
        <w:rPr>
          <w:b/>
          <w:sz w:val="18"/>
        </w:rPr>
        <w:t>*Other Costs Description</w:t>
      </w:r>
      <w:r w:rsidR="000A0F74">
        <w:rPr>
          <w:b/>
          <w:sz w:val="18"/>
        </w:rPr>
        <w:t xml:space="preserve"> </w:t>
      </w:r>
      <w:r w:rsidR="000A0F74">
        <w:rPr>
          <w:b/>
          <w:i/>
          <w:sz w:val="18"/>
        </w:rPr>
        <w:t>(See above)</w:t>
      </w:r>
      <w:r w:rsidRPr="00E95233">
        <w:rPr>
          <w:b/>
          <w:sz w:val="18"/>
        </w:rPr>
        <w:t>:</w:t>
      </w:r>
      <w:r w:rsidR="000A0F74">
        <w:rPr>
          <w:b/>
          <w:sz w:val="18"/>
        </w:rPr>
        <w:t xml:space="preserve">  </w:t>
      </w:r>
    </w:p>
    <w:p w14:paraId="56B6B986" w14:textId="77777777" w:rsidR="00256001" w:rsidRPr="00B324D7" w:rsidRDefault="00256001" w:rsidP="00256001">
      <w:pPr>
        <w:rPr>
          <w:sz w:val="16"/>
        </w:rPr>
      </w:pPr>
      <w:r w:rsidRPr="00711758">
        <w:rPr>
          <w:sz w:val="22"/>
        </w:rPr>
        <w:t>______________________________________________________________________________</w:t>
      </w:r>
    </w:p>
    <w:p w14:paraId="604BAAE3" w14:textId="7D18FC66" w:rsidR="00256001" w:rsidRPr="000A0F74" w:rsidRDefault="000A0F74" w:rsidP="00256001">
      <w:r>
        <w:t>________________________________________________________________________</w:t>
      </w:r>
    </w:p>
    <w:p w14:paraId="51E7AE04" w14:textId="77777777" w:rsidR="00256001" w:rsidRPr="00E95233" w:rsidRDefault="00256001" w:rsidP="00256001">
      <w:pPr>
        <w:ind w:left="-90" w:right="-180" w:hanging="90"/>
        <w:jc w:val="center"/>
        <w:rPr>
          <w:b/>
          <w:i/>
          <w:sz w:val="21"/>
        </w:rPr>
      </w:pPr>
      <w:r w:rsidRPr="00E95233">
        <w:rPr>
          <w:b/>
          <w:i/>
          <w:sz w:val="21"/>
        </w:rPr>
        <w:t>I certify this fiscal data has been reviewed and approved by the Recipient’s Governing Body and is in compliance with the terms of the Memorandum of Agreement:</w:t>
      </w:r>
    </w:p>
    <w:p w14:paraId="400BAA57" w14:textId="77777777" w:rsidR="00256001" w:rsidRPr="00B324D7" w:rsidRDefault="00256001" w:rsidP="00256001">
      <w:pPr>
        <w:ind w:left="-90" w:right="-180" w:hanging="90"/>
        <w:jc w:val="center"/>
        <w:rPr>
          <w:sz w:val="16"/>
        </w:rPr>
      </w:pPr>
    </w:p>
    <w:p w14:paraId="1A92B21C" w14:textId="77777777" w:rsidR="00256001" w:rsidRPr="00711758" w:rsidRDefault="00256001" w:rsidP="00256001">
      <w:pPr>
        <w:ind w:left="-90" w:right="-180" w:hanging="90"/>
        <w:jc w:val="center"/>
        <w:rPr>
          <w:sz w:val="21"/>
        </w:rPr>
      </w:pPr>
      <w:r w:rsidRPr="00711758">
        <w:rPr>
          <w:sz w:val="21"/>
        </w:rPr>
        <w:t>______________________________</w:t>
      </w:r>
      <w:r w:rsidRPr="00711758">
        <w:rPr>
          <w:sz w:val="21"/>
        </w:rPr>
        <w:tab/>
      </w:r>
      <w:r w:rsidRPr="00711758">
        <w:rPr>
          <w:sz w:val="21"/>
        </w:rPr>
        <w:tab/>
        <w:t>______________________________</w:t>
      </w:r>
    </w:p>
    <w:p w14:paraId="08C7A23C" w14:textId="52068356" w:rsidR="006E0AE7" w:rsidRPr="00256001" w:rsidRDefault="000A0F74" w:rsidP="00256001">
      <w:pPr>
        <w:ind w:left="-90" w:right="-180" w:hanging="90"/>
        <w:rPr>
          <w:sz w:val="16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</w:t>
      </w:r>
      <w:r w:rsidR="00256001" w:rsidRPr="00711758">
        <w:rPr>
          <w:sz w:val="16"/>
        </w:rPr>
        <w:t>AUTHORIZED SIGNATURE</w:t>
      </w:r>
      <w:r>
        <w:rPr>
          <w:sz w:val="16"/>
        </w:rPr>
        <w:t xml:space="preserve"> ONLY</w:t>
      </w:r>
      <w:r w:rsidR="00256001" w:rsidRPr="00711758">
        <w:rPr>
          <w:sz w:val="16"/>
        </w:rPr>
        <w:tab/>
      </w:r>
      <w:r w:rsidR="00256001" w:rsidRPr="00711758">
        <w:rPr>
          <w:sz w:val="16"/>
        </w:rPr>
        <w:tab/>
      </w:r>
      <w:r w:rsidR="00256001" w:rsidRPr="00711758">
        <w:rPr>
          <w:sz w:val="16"/>
        </w:rPr>
        <w:tab/>
      </w:r>
      <w:r w:rsidR="00256001" w:rsidRPr="00711758">
        <w:rPr>
          <w:sz w:val="16"/>
        </w:rPr>
        <w:tab/>
        <w:t xml:space="preserve">     NAME &amp; TITLE</w:t>
      </w:r>
    </w:p>
    <w:sectPr w:rsidR="006E0AE7" w:rsidRPr="00256001" w:rsidSect="00911E19">
      <w:headerReference w:type="default" r:id="rId8"/>
      <w:footerReference w:type="default" r:id="rId9"/>
      <w:pgSz w:w="12240" w:h="15840"/>
      <w:pgMar w:top="1260" w:right="1800" w:bottom="900" w:left="1800" w:header="450" w:footer="3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5145F" w14:textId="77777777" w:rsidR="0095444E" w:rsidRDefault="00032949">
      <w:r>
        <w:separator/>
      </w:r>
    </w:p>
  </w:endnote>
  <w:endnote w:type="continuationSeparator" w:id="0">
    <w:p w14:paraId="4E738C52" w14:textId="77777777" w:rsidR="0095444E" w:rsidRDefault="0003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820" w:type="dxa"/>
      <w:tblInd w:w="18" w:type="dxa"/>
      <w:tblBorders>
        <w:insideH w:val="none" w:sz="0" w:space="0" w:color="auto"/>
        <w:insideV w:val="none" w:sz="0" w:space="0" w:color="auto"/>
      </w:tblBorders>
      <w:shd w:val="clear" w:color="auto" w:fill="D9D9D9"/>
      <w:tblLook w:val="00A0" w:firstRow="1" w:lastRow="0" w:firstColumn="1" w:lastColumn="0" w:noHBand="0" w:noVBand="0"/>
    </w:tblPr>
    <w:tblGrid>
      <w:gridCol w:w="3042"/>
      <w:gridCol w:w="2196"/>
      <w:gridCol w:w="3582"/>
    </w:tblGrid>
    <w:tr w:rsidR="00FB5722" w14:paraId="2708EC89" w14:textId="77777777" w:rsidTr="009F0441">
      <w:trPr>
        <w:trHeight w:val="534"/>
      </w:trPr>
      <w:tc>
        <w:tcPr>
          <w:tcW w:w="3042" w:type="dxa"/>
          <w:shd w:val="clear" w:color="auto" w:fill="D9D9D9"/>
        </w:tcPr>
        <w:p w14:paraId="5193A9B0" w14:textId="77777777" w:rsidR="00FB5722" w:rsidRPr="004675CF" w:rsidRDefault="00FB5722">
          <w:pPr>
            <w:pStyle w:val="Footer"/>
            <w:rPr>
              <w:sz w:val="16"/>
            </w:rPr>
          </w:pPr>
          <w:r w:rsidRPr="004675CF">
            <w:rPr>
              <w:sz w:val="16"/>
            </w:rPr>
            <w:t>FOR NCIDC USE ONLY:</w:t>
          </w:r>
        </w:p>
      </w:tc>
      <w:tc>
        <w:tcPr>
          <w:tcW w:w="2196" w:type="dxa"/>
          <w:shd w:val="clear" w:color="auto" w:fill="D9D9D9"/>
        </w:tcPr>
        <w:p w14:paraId="28E1B050" w14:textId="77777777" w:rsidR="00FB5722" w:rsidRPr="004675CF" w:rsidRDefault="00FB5722" w:rsidP="00911E19">
          <w:pPr>
            <w:pStyle w:val="Footer"/>
            <w:numPr>
              <w:ilvl w:val="0"/>
              <w:numId w:val="1"/>
            </w:numPr>
            <w:rPr>
              <w:sz w:val="16"/>
            </w:rPr>
          </w:pPr>
          <w:r w:rsidRPr="004675CF">
            <w:rPr>
              <w:sz w:val="16"/>
            </w:rPr>
            <w:t>Approved</w:t>
          </w:r>
        </w:p>
      </w:tc>
      <w:tc>
        <w:tcPr>
          <w:tcW w:w="3582" w:type="dxa"/>
          <w:shd w:val="clear" w:color="auto" w:fill="D9D9D9"/>
        </w:tcPr>
        <w:p w14:paraId="7535ABB3" w14:textId="77777777" w:rsidR="00FB5722" w:rsidRPr="004675CF" w:rsidRDefault="00FB5722">
          <w:pPr>
            <w:pStyle w:val="Footer"/>
            <w:rPr>
              <w:sz w:val="16"/>
            </w:rPr>
          </w:pPr>
          <w:r w:rsidRPr="004675CF">
            <w:rPr>
              <w:sz w:val="16"/>
            </w:rPr>
            <w:t>Effective Date: ______________________________</w:t>
          </w:r>
        </w:p>
      </w:tc>
    </w:tr>
    <w:tr w:rsidR="00FB5722" w14:paraId="10842E07" w14:textId="77777777" w:rsidTr="009F0441">
      <w:trPr>
        <w:trHeight w:val="278"/>
      </w:trPr>
      <w:tc>
        <w:tcPr>
          <w:tcW w:w="3042" w:type="dxa"/>
          <w:shd w:val="clear" w:color="auto" w:fill="D9D9D9"/>
        </w:tcPr>
        <w:p w14:paraId="1C671D03" w14:textId="77777777" w:rsidR="00FB5722" w:rsidRPr="004675CF" w:rsidRDefault="00FB5722">
          <w:pPr>
            <w:pStyle w:val="Footer"/>
            <w:rPr>
              <w:sz w:val="16"/>
            </w:rPr>
          </w:pPr>
        </w:p>
      </w:tc>
      <w:tc>
        <w:tcPr>
          <w:tcW w:w="2196" w:type="dxa"/>
          <w:shd w:val="clear" w:color="auto" w:fill="D9D9D9"/>
        </w:tcPr>
        <w:p w14:paraId="3AD0BC61" w14:textId="77777777" w:rsidR="00FB5722" w:rsidRPr="004675CF" w:rsidRDefault="00FB5722" w:rsidP="00911E19">
          <w:pPr>
            <w:pStyle w:val="Footer"/>
            <w:numPr>
              <w:ilvl w:val="0"/>
              <w:numId w:val="1"/>
            </w:numPr>
            <w:rPr>
              <w:sz w:val="16"/>
            </w:rPr>
          </w:pPr>
          <w:r w:rsidRPr="004675CF">
            <w:rPr>
              <w:sz w:val="16"/>
            </w:rPr>
            <w:t>Denied</w:t>
          </w:r>
        </w:p>
      </w:tc>
      <w:tc>
        <w:tcPr>
          <w:tcW w:w="3582" w:type="dxa"/>
          <w:shd w:val="clear" w:color="auto" w:fill="D9D9D9"/>
        </w:tcPr>
        <w:p w14:paraId="74D7A93B" w14:textId="77777777" w:rsidR="00FB5722" w:rsidRPr="004675CF" w:rsidRDefault="00FB5722" w:rsidP="00911E19">
          <w:pPr>
            <w:pStyle w:val="Footer"/>
            <w:tabs>
              <w:tab w:val="clear" w:pos="4320"/>
              <w:tab w:val="clear" w:pos="8640"/>
              <w:tab w:val="left" w:pos="1120"/>
            </w:tabs>
            <w:rPr>
              <w:sz w:val="16"/>
            </w:rPr>
          </w:pPr>
          <w:r w:rsidRPr="004675CF">
            <w:rPr>
              <w:sz w:val="16"/>
            </w:rPr>
            <w:t>Reviewed By:   ______________________________</w:t>
          </w:r>
        </w:p>
      </w:tc>
    </w:tr>
  </w:tbl>
  <w:p w14:paraId="39E6841B" w14:textId="77777777" w:rsidR="00FB5722" w:rsidRDefault="00FB57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784E7" w14:textId="77777777" w:rsidR="0095444E" w:rsidRDefault="00032949">
      <w:r>
        <w:separator/>
      </w:r>
    </w:p>
  </w:footnote>
  <w:footnote w:type="continuationSeparator" w:id="0">
    <w:p w14:paraId="4A0C6C34" w14:textId="77777777" w:rsidR="0095444E" w:rsidRDefault="000329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34D3" w14:textId="77777777" w:rsidR="00FB5722" w:rsidRPr="00032949" w:rsidRDefault="00FB5722" w:rsidP="00911E19">
    <w:pPr>
      <w:pStyle w:val="Header"/>
      <w:ind w:hanging="1260"/>
      <w:rPr>
        <w:sz w:val="16"/>
        <w:szCs w:val="16"/>
      </w:rPr>
    </w:pPr>
    <w:r w:rsidRPr="00032949">
      <w:rPr>
        <w:sz w:val="16"/>
        <w:szCs w:val="16"/>
      </w:rPr>
      <w:t>NCIDC Form 425.B.1 – MOA</w:t>
    </w:r>
  </w:p>
  <w:p w14:paraId="584A52F9" w14:textId="2CCE29A1" w:rsidR="00FB5722" w:rsidRPr="00032949" w:rsidRDefault="000A0F74" w:rsidP="00911E19">
    <w:pPr>
      <w:pStyle w:val="Header"/>
      <w:ind w:hanging="1260"/>
      <w:rPr>
        <w:b/>
        <w:sz w:val="16"/>
        <w:szCs w:val="16"/>
      </w:rPr>
    </w:pPr>
    <w:r>
      <w:rPr>
        <w:sz w:val="16"/>
        <w:szCs w:val="16"/>
      </w:rPr>
      <w:t>Updated 6/13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42B3"/>
    <w:multiLevelType w:val="hybridMultilevel"/>
    <w:tmpl w:val="19345ED8"/>
    <w:lvl w:ilvl="0" w:tplc="9726966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01"/>
    <w:rsid w:val="00032949"/>
    <w:rsid w:val="000818B1"/>
    <w:rsid w:val="0008616D"/>
    <w:rsid w:val="000A0F74"/>
    <w:rsid w:val="00247E44"/>
    <w:rsid w:val="00256001"/>
    <w:rsid w:val="00736FA2"/>
    <w:rsid w:val="00761915"/>
    <w:rsid w:val="0095444E"/>
    <w:rsid w:val="009706B5"/>
    <w:rsid w:val="009F0441"/>
    <w:rsid w:val="00B324D7"/>
    <w:rsid w:val="00D058BA"/>
    <w:rsid w:val="00D05B39"/>
    <w:rsid w:val="00DC59FA"/>
    <w:rsid w:val="00DE16D4"/>
    <w:rsid w:val="00E6063A"/>
    <w:rsid w:val="00E94B29"/>
    <w:rsid w:val="00FB57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834D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600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560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60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56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560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600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560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60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56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560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1244</Characters>
  <Application>Microsoft Macintosh Word</Application>
  <DocSecurity>0</DocSecurity>
  <Lines>10</Lines>
  <Paragraphs>2</Paragraphs>
  <ScaleCrop>false</ScaleCrop>
  <Company>NCIDC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Wendy</cp:lastModifiedBy>
  <cp:revision>11</cp:revision>
  <dcterms:created xsi:type="dcterms:W3CDTF">2012-04-27T17:08:00Z</dcterms:created>
  <dcterms:modified xsi:type="dcterms:W3CDTF">2013-06-18T18:16:00Z</dcterms:modified>
</cp:coreProperties>
</file>